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0E3D6C" w:rsidRDefault="000E3D6C" w:rsidP="000E3D6C">
      <w:pPr>
        <w:spacing w:after="0"/>
        <w:rPr>
          <w:sz w:val="36"/>
          <w:szCs w:val="36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on </w:t>
      </w:r>
      <w:r w:rsidR="00A71BB7">
        <w:rPr>
          <w:b/>
          <w:sz w:val="20"/>
          <w:szCs w:val="20"/>
        </w:rPr>
        <w:t>May 15</w:t>
      </w:r>
      <w:r w:rsidR="00E709AD">
        <w:rPr>
          <w:b/>
          <w:sz w:val="20"/>
          <w:szCs w:val="20"/>
        </w:rPr>
        <w:t>, 2023</w:t>
      </w:r>
      <w:r w:rsidRPr="00186823">
        <w:rPr>
          <w:b/>
          <w:sz w:val="20"/>
          <w:szCs w:val="20"/>
        </w:rPr>
        <w:t>, in a regular session.</w:t>
      </w:r>
      <w:r w:rsidR="00AD025D" w:rsidRPr="00186823">
        <w:rPr>
          <w:b/>
          <w:sz w:val="20"/>
          <w:szCs w:val="20"/>
        </w:rPr>
        <w:t xml:space="preserve"> </w:t>
      </w:r>
    </w:p>
    <w:p w:rsidR="00746CB9" w:rsidRDefault="00746CB9" w:rsidP="00710945">
      <w:pPr>
        <w:spacing w:after="0"/>
        <w:rPr>
          <w:b/>
          <w:sz w:val="20"/>
          <w:szCs w:val="20"/>
        </w:rPr>
      </w:pPr>
    </w:p>
    <w:p w:rsidR="00746CB9" w:rsidRDefault="00746CB9" w:rsidP="00710945">
      <w:pPr>
        <w:spacing w:after="0"/>
        <w:rPr>
          <w:b/>
          <w:sz w:val="20"/>
          <w:szCs w:val="20"/>
        </w:rPr>
      </w:pPr>
      <w:r>
        <w:rPr>
          <w:b/>
          <w:sz w:val="20"/>
          <w:szCs w:val="20"/>
        </w:rPr>
        <w:t>The Trustees Recognized:</w:t>
      </w:r>
    </w:p>
    <w:p w:rsidR="00746CB9" w:rsidRPr="00746CB9" w:rsidRDefault="00D15595" w:rsidP="00D15595">
      <w:pPr>
        <w:pStyle w:val="ListParagraph"/>
        <w:numPr>
          <w:ilvl w:val="0"/>
          <w:numId w:val="16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Campus </w:t>
      </w:r>
      <w:r w:rsidR="00A71BB7">
        <w:rPr>
          <w:sz w:val="20"/>
          <w:szCs w:val="20"/>
        </w:rPr>
        <w:t>Showcase- NHS UIL Academic Students</w:t>
      </w: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E709AD" w:rsidRDefault="00A71BB7" w:rsidP="00E709A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April</w:t>
      </w:r>
      <w:r w:rsidR="00BB1051" w:rsidRPr="00E709AD">
        <w:rPr>
          <w:sz w:val="20"/>
          <w:szCs w:val="20"/>
        </w:rPr>
        <w:t xml:space="preserve"> Minutes</w:t>
      </w:r>
    </w:p>
    <w:p w:rsidR="00BB1051" w:rsidRPr="00186823" w:rsidRDefault="00A71BB7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April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FD2ABA" w:rsidRPr="001E7051" w:rsidRDefault="00A71BB7" w:rsidP="001E7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April</w:t>
      </w:r>
      <w:r w:rsidR="00130805">
        <w:rPr>
          <w:sz w:val="20"/>
          <w:szCs w:val="20"/>
        </w:rPr>
        <w:t xml:space="preserve"> </w:t>
      </w:r>
      <w:r w:rsidR="00BB1051" w:rsidRPr="001E7051">
        <w:rPr>
          <w:sz w:val="20"/>
          <w:szCs w:val="20"/>
        </w:rPr>
        <w:t>Donations</w:t>
      </w:r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Requests</w:t>
      </w:r>
    </w:p>
    <w:p w:rsidR="00A71BB7" w:rsidRPr="00A71BB7" w:rsidRDefault="00A71BB7" w:rsidP="00A71B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Nomination of Delegate and Alternate to 2023 TASA/TASB Delegate Assembly</w:t>
      </w:r>
    </w:p>
    <w:p w:rsidR="00A71BB7" w:rsidRPr="00A71BB7" w:rsidRDefault="00A71BB7" w:rsidP="00A71B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Contingency Funds</w:t>
      </w:r>
    </w:p>
    <w:p w:rsidR="00A71BB7" w:rsidRPr="00A71BB7" w:rsidRDefault="00A71BB7" w:rsidP="00A71B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Pre-K Partnership</w:t>
      </w:r>
    </w:p>
    <w:p w:rsidR="00A71BB7" w:rsidRPr="00A71BB7" w:rsidRDefault="00A71BB7" w:rsidP="00A71B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YMCA After School Program</w:t>
      </w:r>
    </w:p>
    <w:p w:rsidR="00A71BB7" w:rsidRPr="00A71BB7" w:rsidRDefault="00A71BB7" w:rsidP="00A71B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Purchases over $50,000</w:t>
      </w:r>
    </w:p>
    <w:p w:rsidR="00A71BB7" w:rsidRPr="00A71BB7" w:rsidRDefault="00A71BB7" w:rsidP="00A71B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Summer Abatement</w:t>
      </w:r>
    </w:p>
    <w:p w:rsidR="00A71BB7" w:rsidRPr="00A71BB7" w:rsidRDefault="00A71BB7" w:rsidP="00A71B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City of Nederland Easement for Sidewalk</w:t>
      </w:r>
    </w:p>
    <w:p w:rsidR="00A71BB7" w:rsidRPr="00A71BB7" w:rsidRDefault="00A71BB7" w:rsidP="00A71BB7">
      <w:pPr>
        <w:pStyle w:val="ListParagraph"/>
        <w:numPr>
          <w:ilvl w:val="0"/>
          <w:numId w:val="1"/>
        </w:numPr>
        <w:spacing w:after="0"/>
        <w:rPr>
          <w:b/>
          <w:sz w:val="20"/>
          <w:szCs w:val="20"/>
        </w:rPr>
      </w:pPr>
      <w:r>
        <w:rPr>
          <w:sz w:val="20"/>
          <w:szCs w:val="20"/>
        </w:rPr>
        <w:t>Additional School Resource Officers</w:t>
      </w:r>
    </w:p>
    <w:p w:rsidR="00710945" w:rsidRPr="00A71BB7" w:rsidRDefault="00A52762" w:rsidP="00A71BB7">
      <w:pPr>
        <w:spacing w:after="0"/>
        <w:rPr>
          <w:b/>
          <w:sz w:val="20"/>
          <w:szCs w:val="20"/>
        </w:rPr>
      </w:pPr>
      <w:r w:rsidRPr="00A71BB7">
        <w:rPr>
          <w:b/>
          <w:sz w:val="20"/>
          <w:szCs w:val="20"/>
        </w:rPr>
        <w:t>The Trustees Heard:</w:t>
      </w:r>
    </w:p>
    <w:p w:rsidR="00746CB9" w:rsidRDefault="00A71BB7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Nederland Rotary Club</w:t>
      </w:r>
    </w:p>
    <w:p w:rsidR="00F96E1B" w:rsidRDefault="00A71BB7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Director Update - Athletics</w:t>
      </w:r>
    </w:p>
    <w:p w:rsidR="00EF5843" w:rsidRDefault="00E37194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Arcadis / </w:t>
      </w:r>
      <w:r w:rsidR="00EF5843">
        <w:rPr>
          <w:sz w:val="20"/>
          <w:szCs w:val="20"/>
        </w:rPr>
        <w:t>IBI Update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H.B. Neild Update</w:t>
      </w:r>
    </w:p>
    <w:p w:rsidR="00D15595" w:rsidRDefault="00D15595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Goal 4 Report</w:t>
      </w:r>
    </w:p>
    <w:p w:rsidR="00F05DDD" w:rsidRDefault="00E37194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</w:t>
      </w:r>
      <w:r w:rsidR="00240AED">
        <w:rPr>
          <w:sz w:val="20"/>
          <w:szCs w:val="20"/>
        </w:rPr>
        <w:t>ollment</w:t>
      </w:r>
      <w:r w:rsidR="008177DF">
        <w:rPr>
          <w:sz w:val="20"/>
          <w:szCs w:val="20"/>
        </w:rPr>
        <w:t xml:space="preserve"> Report</w:t>
      </w:r>
    </w:p>
    <w:p w:rsidR="00130805" w:rsidRDefault="00130805" w:rsidP="00F05DD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Alternative Education Campus </w:t>
      </w:r>
      <w:r w:rsidR="00FA6C5E">
        <w:rPr>
          <w:sz w:val="20"/>
          <w:szCs w:val="20"/>
        </w:rPr>
        <w:t>Enrollment</w:t>
      </w:r>
    </w:p>
    <w:p w:rsidR="00A71BB7" w:rsidRDefault="00A71BB7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ADA – 5</w:t>
      </w:r>
      <w:r w:rsidRPr="00A71BB7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Six Weeks</w:t>
      </w:r>
    </w:p>
    <w:p w:rsidR="00A71BB7" w:rsidRDefault="00A71BB7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Planned Every Student Succeeds Act (ESSA) Application Notification of Intent</w:t>
      </w:r>
    </w:p>
    <w:p w:rsidR="00F96E1B" w:rsidRPr="00643FED" w:rsidRDefault="00F96E1B" w:rsidP="00643FE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643FED">
        <w:rPr>
          <w:sz w:val="20"/>
          <w:szCs w:val="20"/>
        </w:rPr>
        <w:t>Maintenance – Transportation Report</w:t>
      </w:r>
      <w:r w:rsidR="00643FED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E709AD" w:rsidRDefault="00F96E1B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p w:rsidR="00D15595" w:rsidRPr="00F05DDD" w:rsidRDefault="00D15595" w:rsidP="00A71BB7">
      <w:pPr>
        <w:pStyle w:val="ListParagraph"/>
        <w:spacing w:after="0"/>
        <w:ind w:left="1440"/>
        <w:rPr>
          <w:sz w:val="20"/>
          <w:szCs w:val="20"/>
        </w:rPr>
      </w:pPr>
      <w:bookmarkStart w:id="0" w:name="_GoBack"/>
      <w:bookmarkEnd w:id="0"/>
    </w:p>
    <w:sectPr w:rsidR="00D15595" w:rsidRPr="00F05DDD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01149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32FF8"/>
    <w:rsid w:val="00063143"/>
    <w:rsid w:val="00066D3B"/>
    <w:rsid w:val="00093C90"/>
    <w:rsid w:val="00094686"/>
    <w:rsid w:val="00094D67"/>
    <w:rsid w:val="000C1644"/>
    <w:rsid w:val="000C6AAE"/>
    <w:rsid w:val="000E3D6C"/>
    <w:rsid w:val="00100CA0"/>
    <w:rsid w:val="00111BCB"/>
    <w:rsid w:val="00130805"/>
    <w:rsid w:val="00137178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46E41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715AB"/>
    <w:rsid w:val="0059349A"/>
    <w:rsid w:val="00593802"/>
    <w:rsid w:val="005B4877"/>
    <w:rsid w:val="005D38B7"/>
    <w:rsid w:val="005F6708"/>
    <w:rsid w:val="00610070"/>
    <w:rsid w:val="00643FED"/>
    <w:rsid w:val="00672488"/>
    <w:rsid w:val="00680C3C"/>
    <w:rsid w:val="006A2E89"/>
    <w:rsid w:val="006B056F"/>
    <w:rsid w:val="006F6E10"/>
    <w:rsid w:val="00710945"/>
    <w:rsid w:val="00746CB9"/>
    <w:rsid w:val="0078049E"/>
    <w:rsid w:val="00790C8B"/>
    <w:rsid w:val="008177DF"/>
    <w:rsid w:val="00874E61"/>
    <w:rsid w:val="00875DB6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32450"/>
    <w:rsid w:val="00A33DE8"/>
    <w:rsid w:val="00A42308"/>
    <w:rsid w:val="00A52762"/>
    <w:rsid w:val="00A71BB7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15595"/>
    <w:rsid w:val="00D73566"/>
    <w:rsid w:val="00D968EA"/>
    <w:rsid w:val="00DC6D33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B30E9"/>
    <w:rsid w:val="00EF5843"/>
    <w:rsid w:val="00EF6ADB"/>
    <w:rsid w:val="00F05DD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A7275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3</cp:revision>
  <cp:lastPrinted>2022-05-06T16:59:00Z</cp:lastPrinted>
  <dcterms:created xsi:type="dcterms:W3CDTF">2023-05-23T20:47:00Z</dcterms:created>
  <dcterms:modified xsi:type="dcterms:W3CDTF">2023-05-23T20:51:00Z</dcterms:modified>
</cp:coreProperties>
</file>